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D074" w14:textId="091E66AF" w:rsidR="00A3608C" w:rsidRDefault="00B02F3A" w:rsidP="003B6301">
      <w:pPr>
        <w:pStyle w:val="NoSpacing"/>
      </w:pPr>
      <w:r>
        <w:t>0</w:t>
      </w:r>
      <w:r w:rsidR="00693121">
        <w:t>8</w:t>
      </w:r>
      <w:r w:rsidR="00CE3DBD">
        <w:t>.0</w:t>
      </w:r>
      <w:r>
        <w:t>6</w:t>
      </w:r>
      <w:r w:rsidR="00CE3DBD">
        <w:t>.20</w:t>
      </w:r>
      <w:r w:rsidR="009625AE">
        <w:t xml:space="preserve"> </w:t>
      </w:r>
      <w:r w:rsidR="00B71AAD">
        <w:t xml:space="preserve">Thank you for all the hard work you are doing at home, it </w:t>
      </w:r>
      <w:proofErr w:type="gramStart"/>
      <w:r w:rsidR="00B71AAD">
        <w:t>really lovely</w:t>
      </w:r>
      <w:proofErr w:type="gramEnd"/>
      <w:r w:rsidR="00B71AAD">
        <w:t xml:space="preserve"> to see all the work you show me on twitter and google classroom. This week we are learning about pirate ships</w:t>
      </w:r>
      <w:r w:rsidR="000C4679">
        <w:t>.</w:t>
      </w:r>
      <w:r w:rsidR="007F75BC">
        <w:t xml:space="preserve"> </w:t>
      </w:r>
      <w:r w:rsidR="001F4C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4E8CA6" w14:textId="68A65ABB" w:rsidR="005F58C3" w:rsidRDefault="005F58C3" w:rsidP="003B6301">
      <w:pPr>
        <w:pStyle w:val="NoSpacing"/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A3608C" w14:paraId="735BC228" w14:textId="77777777" w:rsidTr="005F58C3">
        <w:tc>
          <w:tcPr>
            <w:tcW w:w="3175" w:type="dxa"/>
          </w:tcPr>
          <w:p w14:paraId="1B6D1BDB" w14:textId="489003C6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Monday</w:t>
            </w:r>
          </w:p>
        </w:tc>
        <w:tc>
          <w:tcPr>
            <w:tcW w:w="3175" w:type="dxa"/>
          </w:tcPr>
          <w:p w14:paraId="43D2510A" w14:textId="04B96957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Tuesday</w:t>
            </w:r>
          </w:p>
        </w:tc>
        <w:tc>
          <w:tcPr>
            <w:tcW w:w="3176" w:type="dxa"/>
          </w:tcPr>
          <w:p w14:paraId="767BB41D" w14:textId="59A02509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Wednesday</w:t>
            </w:r>
          </w:p>
        </w:tc>
        <w:tc>
          <w:tcPr>
            <w:tcW w:w="3175" w:type="dxa"/>
          </w:tcPr>
          <w:p w14:paraId="02B9A151" w14:textId="241C83BA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Thursday</w:t>
            </w:r>
          </w:p>
        </w:tc>
        <w:tc>
          <w:tcPr>
            <w:tcW w:w="3176" w:type="dxa"/>
          </w:tcPr>
          <w:p w14:paraId="266E5FBE" w14:textId="18A1F8D8" w:rsidR="00A3608C" w:rsidRPr="00A76031" w:rsidRDefault="00A3608C" w:rsidP="00A76031">
            <w:pPr>
              <w:jc w:val="center"/>
              <w:rPr>
                <w:sz w:val="28"/>
                <w:szCs w:val="28"/>
              </w:rPr>
            </w:pPr>
            <w:r w:rsidRPr="00A76031">
              <w:rPr>
                <w:sz w:val="28"/>
                <w:szCs w:val="28"/>
              </w:rPr>
              <w:t>Friday</w:t>
            </w:r>
          </w:p>
        </w:tc>
      </w:tr>
      <w:tr w:rsidR="00A3608C" w14:paraId="32F1FD39" w14:textId="77777777" w:rsidTr="005F58C3">
        <w:tc>
          <w:tcPr>
            <w:tcW w:w="3175" w:type="dxa"/>
          </w:tcPr>
          <w:p w14:paraId="0202D8E4" w14:textId="6F2844B6" w:rsidR="00293387" w:rsidRDefault="00293387">
            <w:r w:rsidRPr="005F58C3">
              <w:t>English</w:t>
            </w:r>
          </w:p>
          <w:p w14:paraId="76E0E1F7" w14:textId="77777777" w:rsidR="005F58C3" w:rsidRPr="005F58C3" w:rsidRDefault="005F58C3"/>
          <w:p w14:paraId="5F19EE3D" w14:textId="77777777" w:rsidR="00FA02B2" w:rsidRDefault="00A3608C">
            <w:r w:rsidRPr="005F58C3">
              <w:t xml:space="preserve">Practise </w:t>
            </w:r>
            <w:r w:rsidR="00B94C6C" w:rsidRPr="005F58C3">
              <w:t xml:space="preserve">your </w:t>
            </w:r>
            <w:r w:rsidRPr="005F58C3">
              <w:t>handwriting</w:t>
            </w:r>
            <w:r w:rsidR="000264A0" w:rsidRPr="005F58C3">
              <w:t xml:space="preserve">. </w:t>
            </w:r>
          </w:p>
          <w:p w14:paraId="1AE0B25E" w14:textId="2618C725" w:rsidR="00FA02B2" w:rsidRDefault="00FA02B2">
            <w:r>
              <w:t>R</w:t>
            </w:r>
            <w:r w:rsidR="0035439C" w:rsidRPr="005F58C3">
              <w:t xml:space="preserve">ead </w:t>
            </w:r>
            <w:r w:rsidR="00FA5676">
              <w:t>the ‘</w:t>
            </w:r>
            <w:r w:rsidR="00B71AAD">
              <w:t>A Pirate’s Life</w:t>
            </w:r>
            <w:r w:rsidR="00FA5676">
              <w:t>’</w:t>
            </w:r>
            <w:r w:rsidR="0035439C" w:rsidRPr="005F58C3">
              <w:t xml:space="preserve"> and then copy </w:t>
            </w:r>
            <w:r w:rsidR="00FA5676">
              <w:t>it for handwriting this week.</w:t>
            </w:r>
          </w:p>
          <w:p w14:paraId="54960E4A" w14:textId="77777777" w:rsidR="00FA5676" w:rsidRDefault="00FA5676"/>
          <w:p w14:paraId="4FA9E99B" w14:textId="5DCE0C71" w:rsidR="002C2B8D" w:rsidRDefault="00B71AAD">
            <w:r>
              <w:t>Remember curly caterpillar letters all start with a c shape.</w:t>
            </w:r>
          </w:p>
          <w:p w14:paraId="44C02950" w14:textId="14717AAA" w:rsidR="00B71AAD" w:rsidRDefault="00B71AAD">
            <w:r>
              <w:t xml:space="preserve">c o a d e s g </w:t>
            </w:r>
          </w:p>
          <w:p w14:paraId="607B99C2" w14:textId="77777777" w:rsidR="00B71AAD" w:rsidRPr="005F58C3" w:rsidRDefault="00B71AAD"/>
          <w:p w14:paraId="509EEA71" w14:textId="49398B1F" w:rsidR="00BF6CCE" w:rsidRDefault="00BF6CCE" w:rsidP="00BF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is #worldoceanday</w:t>
            </w:r>
          </w:p>
          <w:p w14:paraId="3F9AFCD4" w14:textId="37E21F51" w:rsidR="00BF6CCE" w:rsidRDefault="00BF6CCE" w:rsidP="00BF6CCE">
            <w:pPr>
              <w:rPr>
                <w:sz w:val="20"/>
                <w:szCs w:val="20"/>
              </w:rPr>
            </w:pPr>
          </w:p>
          <w:p w14:paraId="78D83925" w14:textId="58C33D0A" w:rsidR="00BF6CCE" w:rsidRDefault="00BF6CCE" w:rsidP="00BF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WEAR BLUE TODAY </w:t>
            </w:r>
            <w:r w:rsidRPr="00BF6CC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9435B75" w14:textId="2E5A8645" w:rsidR="00BF6CCE" w:rsidRDefault="00BF6CCE" w:rsidP="00BF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twitter for details</w:t>
            </w:r>
            <w:r>
              <w:rPr>
                <w:sz w:val="20"/>
                <w:szCs w:val="20"/>
              </w:rPr>
              <w:t xml:space="preserve"> @wodforschools</w:t>
            </w:r>
          </w:p>
          <w:p w14:paraId="32C72395" w14:textId="35C7613F" w:rsidR="00BF6CCE" w:rsidRPr="00CD1449" w:rsidRDefault="00BF6CCE" w:rsidP="00BF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whole day of live streaming on </w:t>
            </w:r>
            <w:proofErr w:type="spellStart"/>
            <w:r>
              <w:rPr>
                <w:sz w:val="20"/>
                <w:szCs w:val="20"/>
              </w:rPr>
              <w:t>Worldoceanday.school</w:t>
            </w:r>
            <w:proofErr w:type="spellEnd"/>
          </w:p>
          <w:p w14:paraId="16F32C5C" w14:textId="4041B81B" w:rsidR="00BF6CCE" w:rsidRDefault="00BF6CCE"/>
          <w:p w14:paraId="3440B901" w14:textId="0E0F9A55" w:rsidR="00BF6CCE" w:rsidRDefault="00BF6CCE">
            <w:r>
              <w:t>9am Welcome to the festival</w:t>
            </w:r>
          </w:p>
          <w:p w14:paraId="6BAA7C40" w14:textId="5BB4AF20" w:rsidR="00BF6CCE" w:rsidRDefault="00BF6CCE">
            <w:r>
              <w:t>10:30 Connect with science</w:t>
            </w:r>
          </w:p>
          <w:p w14:paraId="3DAF4CD8" w14:textId="23A5AFC3" w:rsidR="00BF6CCE" w:rsidRDefault="00BF6CCE">
            <w:r>
              <w:t>1:00 Create</w:t>
            </w:r>
          </w:p>
          <w:p w14:paraId="26548A7B" w14:textId="727E34CA" w:rsidR="00BF6CCE" w:rsidRDefault="00BF6CCE">
            <w:r>
              <w:t xml:space="preserve">4:00 Celebrate </w:t>
            </w:r>
          </w:p>
          <w:p w14:paraId="6EBC2E87" w14:textId="4451E8B4" w:rsidR="00CB2120" w:rsidRDefault="00CB2120"/>
          <w:p w14:paraId="15591E61" w14:textId="058CB760" w:rsidR="00CB2120" w:rsidRDefault="00CB2120">
            <w:r>
              <w:t>Can you become a water hero today and complete one of the chall</w:t>
            </w:r>
            <w:r w:rsidR="003D0634">
              <w:t xml:space="preserve">enges below? </w:t>
            </w:r>
          </w:p>
          <w:p w14:paraId="223469FA" w14:textId="190F764A" w:rsidR="00BF6CCE" w:rsidRPr="00BF6CCE" w:rsidRDefault="00BF6CCE" w:rsidP="00BF6CCE"/>
        </w:tc>
        <w:tc>
          <w:tcPr>
            <w:tcW w:w="3175" w:type="dxa"/>
          </w:tcPr>
          <w:p w14:paraId="1490F4D5" w14:textId="0FF63C17" w:rsidR="007D1168" w:rsidRDefault="007D1168" w:rsidP="00A3608C">
            <w:r w:rsidRPr="005F58C3">
              <w:t xml:space="preserve">English </w:t>
            </w:r>
          </w:p>
          <w:p w14:paraId="746C005D" w14:textId="423C7011" w:rsidR="005F58C3" w:rsidRDefault="005F58C3" w:rsidP="00A3608C"/>
          <w:p w14:paraId="4E7C2821" w14:textId="70D154E2" w:rsidR="00BE54AA" w:rsidRDefault="00BE54AA" w:rsidP="00A3608C">
            <w:r>
              <w:t>Listen to the story</w:t>
            </w:r>
            <w:r w:rsidR="00B02F3A">
              <w:t xml:space="preserve"> of </w:t>
            </w:r>
            <w:r w:rsidR="00CD5FD7">
              <w:t>Pirates Love Underpants</w:t>
            </w:r>
          </w:p>
          <w:p w14:paraId="7186A726" w14:textId="6E9E643A" w:rsidR="0010496D" w:rsidRDefault="00BF6CCE" w:rsidP="002050EC">
            <w:pPr>
              <w:rPr>
                <w:noProof/>
              </w:rPr>
            </w:pPr>
            <w:hyperlink r:id="rId7" w:history="1">
              <w:r w:rsidRPr="000F52CD">
                <w:rPr>
                  <w:rStyle w:val="Hyperlink"/>
                </w:rPr>
                <w:t>https://www.youtube.com/watch?v=Vd8_Y1bEzA8</w:t>
              </w:r>
            </w:hyperlink>
            <w:r w:rsidR="00CD5FD7">
              <w:rPr>
                <w:noProof/>
              </w:rPr>
              <w:t xml:space="preserve"> you may have a copy at home.</w:t>
            </w:r>
          </w:p>
          <w:p w14:paraId="5A034199" w14:textId="77777777" w:rsidR="0010496D" w:rsidRDefault="0010496D" w:rsidP="002050EC">
            <w:pPr>
              <w:rPr>
                <w:noProof/>
              </w:rPr>
            </w:pPr>
          </w:p>
          <w:p w14:paraId="5DA719C6" w14:textId="77777777" w:rsidR="00284F6E" w:rsidRPr="00284F6E" w:rsidRDefault="00284F6E" w:rsidP="00284F6E"/>
          <w:p w14:paraId="0ADD667F" w14:textId="0263952D" w:rsidR="00353F9C" w:rsidRDefault="00353F9C" w:rsidP="00284F6E">
            <w:r>
              <w:t>Use ordering words to retell the story</w:t>
            </w:r>
            <w:r w:rsidR="003D0634">
              <w:t>.</w:t>
            </w:r>
          </w:p>
          <w:p w14:paraId="41C13B82" w14:textId="77777777" w:rsidR="00353F9C" w:rsidRDefault="00353F9C" w:rsidP="00284F6E"/>
          <w:p w14:paraId="30FDB49E" w14:textId="77777777" w:rsidR="00353F9C" w:rsidRDefault="00353F9C" w:rsidP="00284F6E">
            <w:r>
              <w:t>First</w:t>
            </w:r>
          </w:p>
          <w:p w14:paraId="232678DA" w14:textId="77777777" w:rsidR="00353F9C" w:rsidRDefault="00353F9C" w:rsidP="00284F6E">
            <w:r>
              <w:t xml:space="preserve">Then </w:t>
            </w:r>
          </w:p>
          <w:p w14:paraId="6D259165" w14:textId="77777777" w:rsidR="00353F9C" w:rsidRDefault="00353F9C" w:rsidP="00284F6E">
            <w:r>
              <w:t xml:space="preserve">Next </w:t>
            </w:r>
          </w:p>
          <w:p w14:paraId="74AAEEB8" w14:textId="58BD4ED1" w:rsidR="00353F9C" w:rsidRDefault="00353F9C" w:rsidP="00284F6E">
            <w:r>
              <w:t>After</w:t>
            </w:r>
          </w:p>
          <w:p w14:paraId="69AFBC7E" w14:textId="77777777" w:rsidR="00353F9C" w:rsidRDefault="00353F9C" w:rsidP="00284F6E">
            <w:r>
              <w:t>After that</w:t>
            </w:r>
          </w:p>
          <w:p w14:paraId="51757CE2" w14:textId="77777777" w:rsidR="00353F9C" w:rsidRDefault="00353F9C" w:rsidP="00284F6E">
            <w:r>
              <w:t xml:space="preserve">Soon </w:t>
            </w:r>
          </w:p>
          <w:p w14:paraId="234BEE70" w14:textId="77777777" w:rsidR="00353F9C" w:rsidRDefault="00353F9C" w:rsidP="00284F6E">
            <w:r>
              <w:t>Soon after</w:t>
            </w:r>
          </w:p>
          <w:p w14:paraId="167CB33E" w14:textId="77777777" w:rsidR="00353F9C" w:rsidRDefault="00353F9C" w:rsidP="00284F6E">
            <w:r>
              <w:t>Afterwards</w:t>
            </w:r>
          </w:p>
          <w:p w14:paraId="295249D1" w14:textId="77777777" w:rsidR="00353F9C" w:rsidRDefault="00353F9C" w:rsidP="00284F6E">
            <w:proofErr w:type="gramStart"/>
            <w:r>
              <w:t>Later on</w:t>
            </w:r>
            <w:proofErr w:type="gramEnd"/>
          </w:p>
          <w:p w14:paraId="06876C24" w14:textId="77777777" w:rsidR="00353F9C" w:rsidRDefault="00353F9C" w:rsidP="00284F6E">
            <w:r>
              <w:t>In the next moment</w:t>
            </w:r>
          </w:p>
          <w:p w14:paraId="19DD064D" w14:textId="77777777" w:rsidR="00353F9C" w:rsidRDefault="00353F9C" w:rsidP="00284F6E">
            <w:r>
              <w:t>Lastly</w:t>
            </w:r>
          </w:p>
          <w:p w14:paraId="4EE82210" w14:textId="77777777" w:rsidR="00353F9C" w:rsidRDefault="00353F9C" w:rsidP="00284F6E">
            <w:r>
              <w:t>Finally</w:t>
            </w:r>
          </w:p>
          <w:p w14:paraId="4FD24F98" w14:textId="65BE419D" w:rsidR="0010496D" w:rsidRPr="00284F6E" w:rsidRDefault="0010496D" w:rsidP="00284F6E">
            <w:r>
              <w:t xml:space="preserve"> </w:t>
            </w:r>
          </w:p>
        </w:tc>
        <w:tc>
          <w:tcPr>
            <w:tcW w:w="3176" w:type="dxa"/>
          </w:tcPr>
          <w:p w14:paraId="462AB1EB" w14:textId="3A6FAD95" w:rsidR="003B6301" w:rsidRDefault="00170847">
            <w:r w:rsidRPr="005F58C3">
              <w:t>English</w:t>
            </w:r>
          </w:p>
          <w:p w14:paraId="69630AF0" w14:textId="17A782EA" w:rsidR="00353F9C" w:rsidRDefault="00353F9C"/>
          <w:p w14:paraId="105609CD" w14:textId="14B18F46" w:rsidR="00353F9C" w:rsidRDefault="00353F9C">
            <w:r>
              <w:t>It is important that pirates follow the rules from the captain.</w:t>
            </w:r>
          </w:p>
          <w:p w14:paraId="4FF2A49D" w14:textId="209859EE" w:rsidR="00353F9C" w:rsidRDefault="00353F9C"/>
          <w:p w14:paraId="2BC37A58" w14:textId="053941BD" w:rsidR="00353F9C" w:rsidRDefault="00353F9C"/>
          <w:p w14:paraId="009B92E1" w14:textId="0F31E22B" w:rsidR="00353F9C" w:rsidRDefault="00353F9C">
            <w:r>
              <w:t>Make a list of rules that the pirates should follow when onboard a pirate ship.</w:t>
            </w:r>
          </w:p>
          <w:p w14:paraId="07BE5222" w14:textId="2B6192E8" w:rsidR="00353F9C" w:rsidRDefault="00353F9C"/>
          <w:p w14:paraId="594D9CBB" w14:textId="43C1B989" w:rsidR="00353F9C" w:rsidRDefault="00353F9C">
            <w:r>
              <w:t>They could be silly rules</w:t>
            </w:r>
          </w:p>
          <w:p w14:paraId="79F7A13F" w14:textId="4BB934CD" w:rsidR="00353F9C" w:rsidRDefault="00353F9C"/>
          <w:p w14:paraId="1B2B689A" w14:textId="5FF11A38" w:rsidR="00353F9C" w:rsidRDefault="00353F9C">
            <w:r>
              <w:t>They could be funny rules</w:t>
            </w:r>
          </w:p>
          <w:p w14:paraId="3F87CA8F" w14:textId="57729F39" w:rsidR="00353F9C" w:rsidRDefault="00353F9C"/>
          <w:p w14:paraId="63532E4A" w14:textId="415E94C6" w:rsidR="00353F9C" w:rsidRDefault="00353F9C">
            <w:r>
              <w:t>They could be super serious rules</w:t>
            </w:r>
          </w:p>
          <w:p w14:paraId="647E36F6" w14:textId="590F73B3" w:rsidR="003D0634" w:rsidRDefault="003D0634"/>
          <w:p w14:paraId="40D68F4A" w14:textId="523B1FE9" w:rsidR="003D0634" w:rsidRPr="005F58C3" w:rsidRDefault="003D0634"/>
          <w:p w14:paraId="4A09665E" w14:textId="77777777" w:rsidR="00170847" w:rsidRPr="005F58C3" w:rsidRDefault="00170847"/>
          <w:p w14:paraId="524467C3" w14:textId="115F37CC" w:rsidR="00284B71" w:rsidRPr="005F58C3" w:rsidRDefault="00284B71"/>
        </w:tc>
        <w:tc>
          <w:tcPr>
            <w:tcW w:w="3175" w:type="dxa"/>
          </w:tcPr>
          <w:p w14:paraId="6AEFE8D3" w14:textId="6E56F0F6" w:rsidR="00A30546" w:rsidRDefault="0060440A" w:rsidP="00170847">
            <w:r w:rsidRPr="005F58C3">
              <w:t>English</w:t>
            </w:r>
          </w:p>
          <w:p w14:paraId="1866ECE7" w14:textId="74222515" w:rsidR="005F58C3" w:rsidRPr="005F58C3" w:rsidRDefault="005F58C3" w:rsidP="00170847"/>
          <w:p w14:paraId="48331E89" w14:textId="77777777" w:rsidR="00CD1449" w:rsidRDefault="00E36296" w:rsidP="00284B71">
            <w:r>
              <w:t xml:space="preserve">Plan a story about a pirate who goes on an adventure on a pirate ship </w:t>
            </w:r>
            <w:r w:rsidR="00CD1449">
              <w:t xml:space="preserve"> </w:t>
            </w:r>
          </w:p>
          <w:p w14:paraId="392406A8" w14:textId="77777777" w:rsidR="00E36296" w:rsidRDefault="00E36296" w:rsidP="00284B71"/>
          <w:p w14:paraId="28C1F8D5" w14:textId="77777777" w:rsidR="00E36296" w:rsidRDefault="00E36296" w:rsidP="00284B71">
            <w:r>
              <w:t xml:space="preserve">Draw pictures to help you plan your story </w:t>
            </w:r>
          </w:p>
          <w:p w14:paraId="596B1C80" w14:textId="77777777" w:rsidR="00E36296" w:rsidRDefault="00E36296" w:rsidP="00284B71"/>
          <w:p w14:paraId="5FB81C4E" w14:textId="30C16E11" w:rsidR="00E36296" w:rsidRDefault="00E36296" w:rsidP="00284B71">
            <w:r>
              <w:t>Beginning – introduce your pirate and his crew</w:t>
            </w:r>
          </w:p>
          <w:p w14:paraId="07A8543A" w14:textId="28DED18C" w:rsidR="00E36296" w:rsidRDefault="00E36296" w:rsidP="00284B71"/>
          <w:p w14:paraId="181A928B" w14:textId="77777777" w:rsidR="00E36296" w:rsidRDefault="00E36296" w:rsidP="00284B71">
            <w:r>
              <w:t xml:space="preserve">Middle – where does he go? What exciting thing happens? </w:t>
            </w:r>
          </w:p>
          <w:p w14:paraId="69362D72" w14:textId="77777777" w:rsidR="00E36296" w:rsidRDefault="00E36296" w:rsidP="00284B71"/>
          <w:p w14:paraId="254D931C" w14:textId="4162D0A4" w:rsidR="00E36296" w:rsidRPr="00284B71" w:rsidRDefault="00E36296" w:rsidP="00284B71">
            <w:r>
              <w:t>End – where do they go? What happens to the characters? How do they feel?</w:t>
            </w:r>
          </w:p>
        </w:tc>
        <w:tc>
          <w:tcPr>
            <w:tcW w:w="3176" w:type="dxa"/>
          </w:tcPr>
          <w:p w14:paraId="6FD9C732" w14:textId="3F9B242C" w:rsidR="00170847" w:rsidRPr="00BE54AA" w:rsidRDefault="00170847" w:rsidP="009A5EA5">
            <w:r w:rsidRPr="00BE54AA">
              <w:t xml:space="preserve">Creative writing </w:t>
            </w:r>
          </w:p>
          <w:p w14:paraId="04170AE6" w14:textId="325E3F63" w:rsidR="00BE54AA" w:rsidRDefault="00BE54AA" w:rsidP="009A5EA5"/>
          <w:p w14:paraId="62E00484" w14:textId="77777777" w:rsidR="00E36296" w:rsidRDefault="00BA0326" w:rsidP="00E36296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C7E05F9" wp14:editId="4BA9F83C">
                  <wp:simplePos x="0" y="0"/>
                  <wp:positionH relativeFrom="column">
                    <wp:posOffset>8354695</wp:posOffset>
                  </wp:positionH>
                  <wp:positionV relativeFrom="page">
                    <wp:posOffset>3390265</wp:posOffset>
                  </wp:positionV>
                  <wp:extent cx="1879600" cy="2642235"/>
                  <wp:effectExtent l="0" t="0" r="635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264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296">
              <w:t>Write a story about a pirate who goes on an adventure on a pirate.</w:t>
            </w:r>
          </w:p>
          <w:p w14:paraId="540701C3" w14:textId="77777777" w:rsidR="00E36296" w:rsidRDefault="00E36296" w:rsidP="00E36296"/>
          <w:p w14:paraId="4BC60519" w14:textId="60F66085" w:rsidR="00361F04" w:rsidRDefault="00E36296" w:rsidP="00E36296">
            <w:r>
              <w:t xml:space="preserve">WAGOLL (what a good one looks like) </w:t>
            </w:r>
          </w:p>
          <w:p w14:paraId="66E1C48D" w14:textId="7E3E472F" w:rsidR="00E36296" w:rsidRDefault="00E36296" w:rsidP="00E36296"/>
          <w:p w14:paraId="363DE0D8" w14:textId="304647C1" w:rsidR="00E36296" w:rsidRDefault="00E36296" w:rsidP="00E36296">
            <w:r>
              <w:t>Capital letters and full stops</w:t>
            </w:r>
          </w:p>
          <w:p w14:paraId="133B71DC" w14:textId="54EAF5DE" w:rsidR="00E36296" w:rsidRDefault="00E36296" w:rsidP="00E36296">
            <w:r>
              <w:t>Finger spaces</w:t>
            </w:r>
          </w:p>
          <w:p w14:paraId="54E71C1D" w14:textId="0F78DBEA" w:rsidR="00E36296" w:rsidRDefault="00E36296" w:rsidP="00E36296">
            <w:r>
              <w:t>Use ordering words</w:t>
            </w:r>
          </w:p>
          <w:p w14:paraId="2A995F2D" w14:textId="46F8A002" w:rsidR="00E36296" w:rsidRDefault="00E36296" w:rsidP="00E36296">
            <w:r>
              <w:t xml:space="preserve">Use adjectives </w:t>
            </w:r>
          </w:p>
          <w:p w14:paraId="69BB5855" w14:textId="77777777" w:rsidR="00353F9C" w:rsidRDefault="00353F9C" w:rsidP="00E36296"/>
          <w:p w14:paraId="4B1F5759" w14:textId="7AD21D4F" w:rsidR="00E36296" w:rsidRDefault="00E36296" w:rsidP="00E36296">
            <w:r>
              <w:t>Use pirate vocabulary</w:t>
            </w:r>
          </w:p>
          <w:p w14:paraId="1E1ECA4F" w14:textId="0ED99F76" w:rsidR="00E36296" w:rsidRDefault="00E36296" w:rsidP="00E36296">
            <w:r>
              <w:t>Pirate ship</w:t>
            </w:r>
          </w:p>
          <w:p w14:paraId="4DC72797" w14:textId="2D4D88FB" w:rsidR="00E36296" w:rsidRDefault="00E36296" w:rsidP="00E36296">
            <w:r>
              <w:t>Crew</w:t>
            </w:r>
          </w:p>
          <w:p w14:paraId="77566C90" w14:textId="34D438F6" w:rsidR="00E36296" w:rsidRDefault="00E36296" w:rsidP="00E36296">
            <w:r>
              <w:t>Island</w:t>
            </w:r>
          </w:p>
          <w:p w14:paraId="6D1C8381" w14:textId="5E8FB3D0" w:rsidR="00E36296" w:rsidRDefault="00E36296" w:rsidP="00E36296">
            <w:r>
              <w:t>Treasure</w:t>
            </w:r>
          </w:p>
          <w:p w14:paraId="30E3C2EA" w14:textId="3C92C556" w:rsidR="00E36296" w:rsidRDefault="00E36296" w:rsidP="00E36296">
            <w:r>
              <w:t>Adventure</w:t>
            </w:r>
          </w:p>
          <w:p w14:paraId="759B9E22" w14:textId="71C8628C" w:rsidR="00E36296" w:rsidRDefault="00E36296" w:rsidP="00E36296">
            <w:r>
              <w:t>Map</w:t>
            </w:r>
          </w:p>
          <w:p w14:paraId="7D323ADC" w14:textId="2526E7CC" w:rsidR="00E36296" w:rsidRDefault="00E36296" w:rsidP="00E36296">
            <w:r>
              <w:t>X marks the spot</w:t>
            </w:r>
          </w:p>
          <w:p w14:paraId="6097390D" w14:textId="6219A04C" w:rsidR="00E36296" w:rsidRDefault="00E36296" w:rsidP="00E36296">
            <w:r>
              <w:t>sails</w:t>
            </w:r>
          </w:p>
          <w:p w14:paraId="66E5327B" w14:textId="44116252" w:rsidR="002050EC" w:rsidRDefault="002050EC" w:rsidP="009A5EA5"/>
          <w:p w14:paraId="69F5CDBD" w14:textId="5CE7A791" w:rsidR="000829F8" w:rsidRDefault="000829F8" w:rsidP="009A5EA5">
            <w:r>
              <w:t xml:space="preserve">You could write your story in JIT in your </w:t>
            </w:r>
            <w:proofErr w:type="spellStart"/>
            <w:r>
              <w:t>hwb</w:t>
            </w:r>
            <w:proofErr w:type="spellEnd"/>
            <w:r>
              <w:t xml:space="preserve"> account.</w:t>
            </w:r>
          </w:p>
          <w:p w14:paraId="2C1168E6" w14:textId="120981AE" w:rsidR="00297FF8" w:rsidRPr="009B6DFA" w:rsidRDefault="00297FF8" w:rsidP="00CD1449"/>
        </w:tc>
      </w:tr>
    </w:tbl>
    <w:tbl>
      <w:tblPr>
        <w:tblStyle w:val="TableGrid"/>
        <w:tblpPr w:leftFromText="180" w:rightFromText="180" w:vertAnchor="text" w:horzAnchor="margin" w:tblpXSpec="center" w:tblpY="-216"/>
        <w:tblW w:w="15877" w:type="dxa"/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E347CE" w14:paraId="7374962B" w14:textId="77777777" w:rsidTr="00E347CE">
        <w:tc>
          <w:tcPr>
            <w:tcW w:w="3175" w:type="dxa"/>
          </w:tcPr>
          <w:p w14:paraId="3DD2B4DB" w14:textId="77777777" w:rsidR="00E347CE" w:rsidRPr="005F58C3" w:rsidRDefault="00E347CE" w:rsidP="00E347CE">
            <w:r w:rsidRPr="005F58C3">
              <w:lastRenderedPageBreak/>
              <w:t>Maths</w:t>
            </w:r>
          </w:p>
          <w:p w14:paraId="23E0EDCA" w14:textId="5555933C" w:rsidR="000841CA" w:rsidRPr="00821B68" w:rsidRDefault="000841CA" w:rsidP="000841CA"/>
          <w:p w14:paraId="3C5DCA8F" w14:textId="77777777" w:rsidR="00E84515" w:rsidRDefault="000841CA" w:rsidP="00821B68">
            <w:r>
              <w:t xml:space="preserve">Can you go on a </w:t>
            </w:r>
            <w:r w:rsidR="00544BCA">
              <w:t xml:space="preserve">2d </w:t>
            </w:r>
            <w:r>
              <w:t xml:space="preserve">shape </w:t>
            </w:r>
            <w:r w:rsidR="00544BCA">
              <w:t>hunt in your home? Can you find these shapes?</w:t>
            </w:r>
          </w:p>
          <w:p w14:paraId="63484615" w14:textId="77777777" w:rsidR="00544BCA" w:rsidRDefault="00544BCA" w:rsidP="00821B68"/>
          <w:p w14:paraId="13D8C4D0" w14:textId="3622423B" w:rsidR="00544BCA" w:rsidRPr="00821B68" w:rsidRDefault="00544BCA" w:rsidP="00821B68">
            <w:r>
              <w:rPr>
                <w:noProof/>
              </w:rPr>
              <w:drawing>
                <wp:inline distT="0" distB="0" distL="0" distR="0" wp14:anchorId="5B5391B9" wp14:editId="300A3A34">
                  <wp:extent cx="1878965" cy="1438275"/>
                  <wp:effectExtent l="0" t="0" r="698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7E030FE3" w14:textId="187731E4" w:rsidR="00E347CE" w:rsidRDefault="00E347CE" w:rsidP="00E347CE">
            <w:r w:rsidRPr="005F58C3">
              <w:t>Maths</w:t>
            </w:r>
          </w:p>
          <w:p w14:paraId="2FC1A815" w14:textId="77777777" w:rsidR="00DD7486" w:rsidRDefault="00DD7486" w:rsidP="00E347CE"/>
          <w:p w14:paraId="21FF368B" w14:textId="210D6C05" w:rsidR="007779B4" w:rsidRDefault="000841CA" w:rsidP="007779B4">
            <w:r>
              <w:t>Can you create your own 2d shape picture?</w:t>
            </w:r>
          </w:p>
          <w:p w14:paraId="1AF5CDB7" w14:textId="07C47264" w:rsidR="00544BCA" w:rsidRDefault="00544BCA" w:rsidP="007779B4"/>
          <w:p w14:paraId="166527BE" w14:textId="56391E96" w:rsidR="00544BCA" w:rsidRDefault="00544BCA" w:rsidP="007779B4">
            <w:r>
              <w:t>You could draw a house, robot, alien, use your imagination!</w:t>
            </w:r>
          </w:p>
          <w:p w14:paraId="685743EB" w14:textId="1AF3FAE8" w:rsidR="00544BCA" w:rsidRDefault="00544BCA" w:rsidP="007779B4"/>
          <w:p w14:paraId="7A020C9D" w14:textId="634A9E97" w:rsidR="00544BCA" w:rsidRDefault="00544BCA" w:rsidP="007779B4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6D577B6" wp14:editId="10E44E22">
                  <wp:simplePos x="0" y="0"/>
                  <wp:positionH relativeFrom="column">
                    <wp:posOffset>125550</wp:posOffset>
                  </wp:positionH>
                  <wp:positionV relativeFrom="paragraph">
                    <wp:posOffset>26850</wp:posOffset>
                  </wp:positionV>
                  <wp:extent cx="1600200" cy="1028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FDDADA" w14:textId="78A17DE0" w:rsidR="000841CA" w:rsidRDefault="000841CA" w:rsidP="007779B4"/>
          <w:p w14:paraId="736EE538" w14:textId="77777777" w:rsidR="000841CA" w:rsidRDefault="000841CA" w:rsidP="007779B4"/>
          <w:p w14:paraId="6BD09509" w14:textId="0682CEF7" w:rsidR="007779B4" w:rsidRDefault="007779B4" w:rsidP="007779B4">
            <w:pPr>
              <w:rPr>
                <w:noProof/>
              </w:rPr>
            </w:pPr>
          </w:p>
          <w:p w14:paraId="43A796AF" w14:textId="39BD0796" w:rsidR="007779B4" w:rsidRDefault="007779B4" w:rsidP="007779B4">
            <w:pPr>
              <w:rPr>
                <w:noProof/>
              </w:rPr>
            </w:pPr>
          </w:p>
          <w:p w14:paraId="61751675" w14:textId="3AB17CCC" w:rsidR="00DD7486" w:rsidRDefault="00DD7486" w:rsidP="007779B4"/>
          <w:p w14:paraId="1B467A35" w14:textId="711D845F" w:rsidR="007779B4" w:rsidRPr="007779B4" w:rsidRDefault="007779B4" w:rsidP="007779B4"/>
        </w:tc>
        <w:tc>
          <w:tcPr>
            <w:tcW w:w="3176" w:type="dxa"/>
          </w:tcPr>
          <w:p w14:paraId="79CB04AA" w14:textId="5C8F1312" w:rsidR="00E347CE" w:rsidRDefault="00E347CE" w:rsidP="00E347CE">
            <w:r w:rsidRPr="005F58C3">
              <w:t>Maths</w:t>
            </w:r>
          </w:p>
          <w:p w14:paraId="2CE91FE5" w14:textId="35A4F7B0" w:rsidR="00E84515" w:rsidRDefault="00544BCA" w:rsidP="00E347CE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4151D6EA" wp14:editId="5A8B5F2D">
                  <wp:simplePos x="0" y="0"/>
                  <wp:positionH relativeFrom="column">
                    <wp:posOffset>3706</wp:posOffset>
                  </wp:positionH>
                  <wp:positionV relativeFrom="paragraph">
                    <wp:posOffset>114850</wp:posOffset>
                  </wp:positionV>
                  <wp:extent cx="1879600" cy="1129665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D72C77" w14:textId="1E962F29" w:rsidR="00CB4060" w:rsidRDefault="00CB4060" w:rsidP="00DD7486">
            <w:pPr>
              <w:rPr>
                <w:noProof/>
              </w:rPr>
            </w:pPr>
            <w:r>
              <w:t xml:space="preserve"> </w:t>
            </w:r>
            <w:r w:rsidR="00544BCA">
              <w:rPr>
                <w:noProof/>
              </w:rPr>
              <w:t xml:space="preserve"> </w:t>
            </w:r>
          </w:p>
          <w:p w14:paraId="56390CB4" w14:textId="16BADE23" w:rsidR="00544BCA" w:rsidRDefault="00544BCA" w:rsidP="00544BCA">
            <w:pPr>
              <w:rPr>
                <w:noProof/>
              </w:rPr>
            </w:pPr>
          </w:p>
          <w:p w14:paraId="7D185C3A" w14:textId="77777777" w:rsidR="00544BCA" w:rsidRDefault="00544BCA" w:rsidP="00544BCA"/>
          <w:p w14:paraId="00484F41" w14:textId="77777777" w:rsidR="00544BCA" w:rsidRDefault="00544BCA" w:rsidP="00544BCA"/>
          <w:p w14:paraId="545569AC" w14:textId="77777777" w:rsidR="00544BCA" w:rsidRDefault="00544BCA" w:rsidP="00544BCA"/>
          <w:p w14:paraId="52FF7599" w14:textId="77777777" w:rsidR="00544BCA" w:rsidRDefault="00544BCA" w:rsidP="00544BCA"/>
          <w:p w14:paraId="53F0BC0C" w14:textId="77777777" w:rsidR="00544BCA" w:rsidRDefault="00544BCA" w:rsidP="00544BCA"/>
          <w:p w14:paraId="0233A7B4" w14:textId="77777777" w:rsidR="00544BCA" w:rsidRDefault="00544BCA" w:rsidP="00544BCA"/>
          <w:p w14:paraId="5F7F3120" w14:textId="556AEDDA" w:rsidR="00544BCA" w:rsidRDefault="00544BCA" w:rsidP="00544BCA">
            <w:r>
              <w:t>Can you match up the shapes to their names?</w:t>
            </w:r>
          </w:p>
          <w:p w14:paraId="037709B8" w14:textId="77777777" w:rsidR="00544BCA" w:rsidRDefault="00544BCA" w:rsidP="00544BCA"/>
          <w:p w14:paraId="46C05D5D" w14:textId="342F1493" w:rsidR="00544BCA" w:rsidRDefault="00544BCA" w:rsidP="00544BCA">
            <w:r>
              <w:rPr>
                <w:noProof/>
              </w:rPr>
              <w:drawing>
                <wp:inline distT="0" distB="0" distL="0" distR="0" wp14:anchorId="0D350FAA" wp14:editId="47A6B271">
                  <wp:extent cx="1847850" cy="2076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7F74F" w14:textId="49538B81" w:rsidR="00544BCA" w:rsidRPr="00544BCA" w:rsidRDefault="00544BCA" w:rsidP="00544BCA"/>
        </w:tc>
        <w:tc>
          <w:tcPr>
            <w:tcW w:w="3175" w:type="dxa"/>
          </w:tcPr>
          <w:p w14:paraId="772765B1" w14:textId="28B123B1" w:rsidR="00E347CE" w:rsidRDefault="00E347CE" w:rsidP="00E347CE">
            <w:r w:rsidRPr="005F58C3">
              <w:t xml:space="preserve">Maths </w:t>
            </w:r>
          </w:p>
          <w:p w14:paraId="2EB312DF" w14:textId="77777777" w:rsidR="00CB4060" w:rsidRDefault="00CB4060" w:rsidP="00E347CE"/>
          <w:p w14:paraId="635B05CF" w14:textId="2A815A54" w:rsidR="00CB4060" w:rsidRDefault="00CB4060" w:rsidP="000829F8">
            <w:pPr>
              <w:rPr>
                <w:noProof/>
              </w:rPr>
            </w:pPr>
          </w:p>
          <w:p w14:paraId="17C434D1" w14:textId="77777777" w:rsidR="00416C0C" w:rsidRDefault="00544BCA" w:rsidP="00544BCA">
            <w:pPr>
              <w:rPr>
                <w:noProof/>
              </w:rPr>
            </w:pPr>
            <w:r>
              <w:rPr>
                <w:noProof/>
              </w:rPr>
              <w:t xml:space="preserve">How many 3d shapes can you find in your home? Take pictures and make a 3d shape poster. </w:t>
            </w:r>
          </w:p>
          <w:p w14:paraId="551785C2" w14:textId="77777777" w:rsidR="00416C0C" w:rsidRDefault="00416C0C" w:rsidP="00544BCA">
            <w:pPr>
              <w:rPr>
                <w:noProof/>
              </w:rPr>
            </w:pPr>
          </w:p>
          <w:p w14:paraId="24E1B58D" w14:textId="6FA35584" w:rsidR="00544BCA" w:rsidRPr="00544BCA" w:rsidRDefault="00544BCA" w:rsidP="00544BCA">
            <w:r>
              <w:rPr>
                <w:noProof/>
              </w:rPr>
              <w:t>You</w:t>
            </w:r>
            <w:r w:rsidR="00416C0C">
              <w:rPr>
                <w:noProof/>
              </w:rPr>
              <w:t xml:space="preserve"> could add them to adobe spark in your hwb account or google classroom.</w:t>
            </w:r>
          </w:p>
        </w:tc>
        <w:tc>
          <w:tcPr>
            <w:tcW w:w="3176" w:type="dxa"/>
          </w:tcPr>
          <w:p w14:paraId="01FEAB22" w14:textId="77777777" w:rsidR="00E347CE" w:rsidRDefault="00E347CE" w:rsidP="00E347CE">
            <w:r w:rsidRPr="005F58C3">
              <w:t xml:space="preserve">Big Maths </w:t>
            </w:r>
          </w:p>
          <w:p w14:paraId="21F7E0B7" w14:textId="77777777" w:rsidR="00E347CE" w:rsidRPr="005F58C3" w:rsidRDefault="00E347CE" w:rsidP="00E347CE"/>
          <w:p w14:paraId="3D748A26" w14:textId="3971F20A" w:rsidR="00E347CE" w:rsidRDefault="00E347CE" w:rsidP="00E347CE">
            <w:r w:rsidRPr="005F58C3">
              <w:t xml:space="preserve">CLIC test, </w:t>
            </w:r>
            <w:proofErr w:type="gramStart"/>
            <w:r w:rsidRPr="005F58C3">
              <w:t>Learn</w:t>
            </w:r>
            <w:proofErr w:type="gramEnd"/>
            <w:r w:rsidRPr="005F58C3">
              <w:t xml:space="preserve"> its and Safe tests are in the resources section of my class page.</w:t>
            </w:r>
          </w:p>
          <w:p w14:paraId="3AE4B117" w14:textId="32099BA6" w:rsidR="00E347CE" w:rsidRDefault="00E347CE" w:rsidP="00E347CE"/>
          <w:p w14:paraId="726A9EA9" w14:textId="656F4275" w:rsidR="00E347CE" w:rsidRDefault="00E347CE" w:rsidP="00E347CE">
            <w:r>
              <w:t xml:space="preserve">If the children get 10/10 3 times in a row in CLIC and </w:t>
            </w:r>
            <w:proofErr w:type="gramStart"/>
            <w:r>
              <w:t>SAFE</w:t>
            </w:r>
            <w:proofErr w:type="gramEnd"/>
            <w:r>
              <w:t xml:space="preserve"> then they can move up to the next test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F55BB64" w14:textId="0FCE1E66" w:rsidR="00E347CE" w:rsidRDefault="00E347CE" w:rsidP="00E347CE"/>
          <w:p w14:paraId="1702F13A" w14:textId="77777777" w:rsidR="00E347CE" w:rsidRPr="005F58C3" w:rsidRDefault="00E347CE" w:rsidP="00E347CE">
            <w:r>
              <w:t xml:space="preserve">Your child will know which test they are on. </w:t>
            </w:r>
          </w:p>
          <w:p w14:paraId="22EDE22C" w14:textId="3855719A" w:rsidR="000C50F4" w:rsidRDefault="000C50F4" w:rsidP="000C50F4"/>
          <w:p w14:paraId="068690FB" w14:textId="0F4D1AF6" w:rsidR="000C50F4" w:rsidRPr="000C50F4" w:rsidRDefault="000C50F4" w:rsidP="000C50F4"/>
        </w:tc>
      </w:tr>
    </w:tbl>
    <w:p w14:paraId="6458CCCD" w14:textId="70A39484" w:rsidR="005F58C3" w:rsidRDefault="005F58C3">
      <w:pPr>
        <w:sectPr w:rsidR="005F58C3" w:rsidSect="00A3608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5F58C3" w14:paraId="661D84C7" w14:textId="77777777" w:rsidTr="005F58C3">
        <w:tc>
          <w:tcPr>
            <w:tcW w:w="3175" w:type="dxa"/>
          </w:tcPr>
          <w:p w14:paraId="3EE4D1D7" w14:textId="580F7719" w:rsidR="00293387" w:rsidRPr="00502365" w:rsidRDefault="00293387">
            <w:pPr>
              <w:rPr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lastRenderedPageBreak/>
              <w:t>Knowledge and Understanding</w:t>
            </w:r>
          </w:p>
          <w:p w14:paraId="3F0D9DDE" w14:textId="086E2CD0" w:rsidR="000829F8" w:rsidRDefault="000829F8" w:rsidP="00E36296">
            <w:pPr>
              <w:rPr>
                <w:sz w:val="20"/>
                <w:szCs w:val="20"/>
              </w:rPr>
            </w:pPr>
          </w:p>
          <w:p w14:paraId="71630FA5" w14:textId="77777777" w:rsidR="00156144" w:rsidRDefault="00156144" w:rsidP="00CD1449">
            <w:pPr>
              <w:rPr>
                <w:sz w:val="20"/>
                <w:szCs w:val="20"/>
              </w:rPr>
            </w:pPr>
          </w:p>
          <w:p w14:paraId="7AFBB52C" w14:textId="77777777" w:rsidR="00BF6CCE" w:rsidRDefault="00BF6CCE" w:rsidP="00BF6CCE">
            <w:hyperlink r:id="rId13" w:history="1">
              <w:r w:rsidRPr="00416C0C">
                <w:rPr>
                  <w:color w:val="0000FF"/>
                  <w:u w:val="single"/>
                </w:rPr>
                <w:t>https://www.youtube.com/watch?v=U3OnMZt7RpM</w:t>
              </w:r>
            </w:hyperlink>
            <w:r>
              <w:t xml:space="preserve"> watch this video about one little drop of water.</w:t>
            </w:r>
          </w:p>
          <w:p w14:paraId="256255E4" w14:textId="77777777" w:rsidR="00BF6CCE" w:rsidRDefault="00BF6CCE" w:rsidP="00BF6CCE"/>
          <w:p w14:paraId="067F1A83" w14:textId="77777777" w:rsidR="00416C0C" w:rsidRDefault="00BF6CCE" w:rsidP="00BF6CCE">
            <w:hyperlink r:id="rId14" w:history="1">
              <w:r w:rsidRPr="00416C0C">
                <w:rPr>
                  <w:color w:val="0000FF"/>
                  <w:u w:val="single"/>
                </w:rPr>
                <w:t>https://www.youtube.com/watch?v=RS7IzU2VJIQ</w:t>
              </w:r>
            </w:hyperlink>
            <w:r>
              <w:t xml:space="preserve"> find out about plastic pollution</w:t>
            </w:r>
          </w:p>
          <w:p w14:paraId="16951DEE" w14:textId="77777777" w:rsidR="00BF6CCE" w:rsidRDefault="00BF6CCE" w:rsidP="00BF6CCE"/>
          <w:p w14:paraId="5E1C729A" w14:textId="38DA5928" w:rsidR="00BF6CCE" w:rsidRPr="00416C0C" w:rsidRDefault="00BF6CCE" w:rsidP="00BF6CCE">
            <w:r>
              <w:t>Create a poster on adobe spark telling everybody in our school why we need to protect the oceans OR make a poster on paper.</w:t>
            </w:r>
          </w:p>
        </w:tc>
        <w:tc>
          <w:tcPr>
            <w:tcW w:w="3175" w:type="dxa"/>
          </w:tcPr>
          <w:p w14:paraId="0411A740" w14:textId="70B5D2D7" w:rsidR="00CD0235" w:rsidRPr="00502365" w:rsidRDefault="00D917D8" w:rsidP="00CD0235">
            <w:pPr>
              <w:rPr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 xml:space="preserve">Creative Development </w:t>
            </w:r>
          </w:p>
          <w:p w14:paraId="61DA77C0" w14:textId="77777777" w:rsidR="00BA0326" w:rsidRDefault="00BA0326" w:rsidP="00CD0235">
            <w:pPr>
              <w:rPr>
                <w:sz w:val="20"/>
                <w:szCs w:val="20"/>
              </w:rPr>
            </w:pPr>
          </w:p>
          <w:p w14:paraId="7889BBF1" w14:textId="0AA3E506" w:rsidR="00D917D8" w:rsidRDefault="00E36296" w:rsidP="00CD0235">
            <w:pPr>
              <w:rPr>
                <w:color w:val="0000FF"/>
                <w:u w:val="single"/>
              </w:rPr>
            </w:pPr>
            <w:r>
              <w:t>Can you design your own pirate pants?</w:t>
            </w:r>
          </w:p>
          <w:p w14:paraId="1160A073" w14:textId="42F80FED" w:rsidR="00BA0326" w:rsidRDefault="00BA0326" w:rsidP="00CD0235">
            <w:pPr>
              <w:rPr>
                <w:color w:val="0000FF"/>
                <w:u w:val="single"/>
              </w:rPr>
            </w:pPr>
          </w:p>
          <w:p w14:paraId="462C1CFF" w14:textId="054E35A5" w:rsidR="00BA0326" w:rsidRDefault="000829F8" w:rsidP="00CD0235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0C899D4A" wp14:editId="6FD6C4C3">
                  <wp:simplePos x="0" y="0"/>
                  <wp:positionH relativeFrom="column">
                    <wp:posOffset>237186</wp:posOffset>
                  </wp:positionH>
                  <wp:positionV relativeFrom="paragraph">
                    <wp:posOffset>109874</wp:posOffset>
                  </wp:positionV>
                  <wp:extent cx="1371600" cy="1027272"/>
                  <wp:effectExtent l="0" t="0" r="0" b="1905"/>
                  <wp:wrapNone/>
                  <wp:docPr id="3" name="Picture 3" descr="Pirates Love Underpants | Teaching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rates Love Underpants | Teaching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C415B3" w14:textId="487D2DAE" w:rsidR="00BA0326" w:rsidRPr="00BA0326" w:rsidRDefault="00BA0326" w:rsidP="00CD0235">
            <w:pPr>
              <w:rPr>
                <w:sz w:val="20"/>
                <w:szCs w:val="20"/>
              </w:rPr>
            </w:pPr>
          </w:p>
          <w:p w14:paraId="792B9D3A" w14:textId="57DAE83B" w:rsidR="002943CA" w:rsidRPr="00502365" w:rsidRDefault="002943CA" w:rsidP="00CD0235">
            <w:pPr>
              <w:rPr>
                <w:sz w:val="20"/>
                <w:szCs w:val="20"/>
              </w:rPr>
            </w:pPr>
          </w:p>
          <w:p w14:paraId="558E6F01" w14:textId="77777777" w:rsidR="00170847" w:rsidRDefault="00170847" w:rsidP="00073E3E">
            <w:pPr>
              <w:rPr>
                <w:sz w:val="20"/>
                <w:szCs w:val="20"/>
              </w:rPr>
            </w:pPr>
          </w:p>
          <w:p w14:paraId="04590F43" w14:textId="77777777" w:rsidR="000829F8" w:rsidRPr="000829F8" w:rsidRDefault="000829F8" w:rsidP="000829F8">
            <w:pPr>
              <w:rPr>
                <w:sz w:val="20"/>
                <w:szCs w:val="20"/>
              </w:rPr>
            </w:pPr>
          </w:p>
          <w:p w14:paraId="2E31AB74" w14:textId="77777777" w:rsidR="000829F8" w:rsidRPr="000829F8" w:rsidRDefault="000829F8" w:rsidP="000829F8">
            <w:pPr>
              <w:rPr>
                <w:sz w:val="20"/>
                <w:szCs w:val="20"/>
              </w:rPr>
            </w:pPr>
          </w:p>
          <w:p w14:paraId="72B33474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1EEA19C0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65F40F7C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046570F7" w14:textId="2420E51E" w:rsidR="000829F8" w:rsidRP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could add a skull and cross bones or research different pirates for ideas/</w:t>
            </w:r>
          </w:p>
        </w:tc>
        <w:tc>
          <w:tcPr>
            <w:tcW w:w="3176" w:type="dxa"/>
          </w:tcPr>
          <w:p w14:paraId="6B642760" w14:textId="223773C3" w:rsidR="00295DE9" w:rsidRPr="00502365" w:rsidRDefault="003016EB">
            <w:pPr>
              <w:rPr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Knowledge and Understanding</w:t>
            </w:r>
          </w:p>
          <w:p w14:paraId="0B9A510A" w14:textId="77777777" w:rsidR="002C202B" w:rsidRPr="00502365" w:rsidRDefault="002C202B">
            <w:pPr>
              <w:rPr>
                <w:sz w:val="20"/>
                <w:szCs w:val="20"/>
              </w:rPr>
            </w:pPr>
          </w:p>
          <w:p w14:paraId="2766CEB4" w14:textId="77777777" w:rsid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find out about the parts of a pirate ship and label it?</w:t>
            </w:r>
          </w:p>
          <w:p w14:paraId="2E1493CD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6676F317" w14:textId="77777777" w:rsid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on google classroom or you could research it yourself.</w:t>
            </w:r>
          </w:p>
          <w:p w14:paraId="7C58AE77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712A07C2" w14:textId="77777777" w:rsid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template below or </w:t>
            </w:r>
            <w:proofErr w:type="spellStart"/>
            <w:proofErr w:type="gramStart"/>
            <w:r>
              <w:rPr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could draw a ship yourself.</w:t>
            </w:r>
          </w:p>
          <w:p w14:paraId="7478997B" w14:textId="77777777" w:rsidR="000829F8" w:rsidRDefault="000829F8" w:rsidP="000829F8">
            <w:pPr>
              <w:rPr>
                <w:sz w:val="20"/>
                <w:szCs w:val="20"/>
              </w:rPr>
            </w:pPr>
          </w:p>
          <w:p w14:paraId="51A4F533" w14:textId="77777777" w:rsid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</w:t>
            </w:r>
          </w:p>
          <w:p w14:paraId="405F868F" w14:textId="77777777" w:rsidR="000829F8" w:rsidRDefault="000829F8" w:rsidP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explain why you need those parts on a pirate ship?</w:t>
            </w:r>
          </w:p>
          <w:p w14:paraId="42AB603D" w14:textId="213BB636" w:rsidR="00502365" w:rsidRPr="00502365" w:rsidRDefault="00502365" w:rsidP="000829F8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14:paraId="4B068825" w14:textId="0AF1261E" w:rsidR="00CE3DBD" w:rsidRDefault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and Understanding </w:t>
            </w:r>
          </w:p>
          <w:p w14:paraId="60500FBC" w14:textId="7A787A08" w:rsidR="000829F8" w:rsidRDefault="000829F8">
            <w:pPr>
              <w:rPr>
                <w:sz w:val="20"/>
                <w:szCs w:val="20"/>
              </w:rPr>
            </w:pPr>
          </w:p>
          <w:p w14:paraId="7AEE83D5" w14:textId="03C0C17E" w:rsidR="000829F8" w:rsidRDefault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make a pirate boat out of recycled materials that floats? There are lots of ideas online to help you.</w:t>
            </w:r>
          </w:p>
          <w:p w14:paraId="14CBB806" w14:textId="665F68F6" w:rsidR="000829F8" w:rsidRDefault="000829F8">
            <w:pPr>
              <w:rPr>
                <w:sz w:val="20"/>
                <w:szCs w:val="20"/>
              </w:rPr>
            </w:pPr>
          </w:p>
          <w:p w14:paraId="754A9AB4" w14:textId="6C2C277C" w:rsidR="000829F8" w:rsidRDefault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find 5 </w:t>
            </w:r>
            <w:proofErr w:type="spellStart"/>
            <w:r>
              <w:rPr>
                <w:sz w:val="20"/>
                <w:szCs w:val="20"/>
              </w:rPr>
              <w:t>itels</w:t>
            </w:r>
            <w:proofErr w:type="spellEnd"/>
            <w:r>
              <w:rPr>
                <w:sz w:val="20"/>
                <w:szCs w:val="20"/>
              </w:rPr>
              <w:t xml:space="preserve"> that float and 5 items that sink?</w:t>
            </w:r>
          </w:p>
          <w:p w14:paraId="74F3AC17" w14:textId="431DEBDC" w:rsidR="000829F8" w:rsidRDefault="000829F8">
            <w:pPr>
              <w:rPr>
                <w:sz w:val="20"/>
                <w:szCs w:val="20"/>
              </w:rPr>
            </w:pPr>
          </w:p>
          <w:p w14:paraId="6DEE3A59" w14:textId="3ED1261B" w:rsidR="000829F8" w:rsidRDefault="0008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your answers in a chart</w:t>
            </w:r>
          </w:p>
          <w:p w14:paraId="78AFA5C8" w14:textId="0577F0E8" w:rsidR="000829F8" w:rsidRDefault="000829F8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475"/>
            </w:tblGrid>
            <w:tr w:rsidR="000829F8" w14:paraId="52B0BDEA" w14:textId="77777777" w:rsidTr="000829F8">
              <w:tc>
                <w:tcPr>
                  <w:tcW w:w="1474" w:type="dxa"/>
                </w:tcPr>
                <w:p w14:paraId="05BE06D3" w14:textId="7AD2F06B" w:rsidR="000829F8" w:rsidRDefault="000829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float</w:t>
                  </w:r>
                </w:p>
              </w:tc>
              <w:tc>
                <w:tcPr>
                  <w:tcW w:w="1475" w:type="dxa"/>
                </w:tcPr>
                <w:p w14:paraId="661870EA" w14:textId="743515E0" w:rsidR="000829F8" w:rsidRDefault="000829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sink</w:t>
                  </w:r>
                </w:p>
              </w:tc>
            </w:tr>
            <w:tr w:rsidR="000829F8" w14:paraId="40F768BC" w14:textId="77777777" w:rsidTr="000829F8">
              <w:tc>
                <w:tcPr>
                  <w:tcW w:w="1474" w:type="dxa"/>
                </w:tcPr>
                <w:p w14:paraId="61728BFA" w14:textId="77777777" w:rsidR="000829F8" w:rsidRDefault="00082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</w:tcPr>
                <w:p w14:paraId="0270EB16" w14:textId="77777777" w:rsidR="000829F8" w:rsidRDefault="000829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61A283" w14:textId="77777777" w:rsidR="000829F8" w:rsidRDefault="000829F8">
            <w:pPr>
              <w:rPr>
                <w:sz w:val="20"/>
                <w:szCs w:val="20"/>
              </w:rPr>
            </w:pPr>
          </w:p>
          <w:p w14:paraId="7330A886" w14:textId="2CBE2221" w:rsidR="000829F8" w:rsidRDefault="000829F8">
            <w:pPr>
              <w:rPr>
                <w:sz w:val="20"/>
                <w:szCs w:val="20"/>
              </w:rPr>
            </w:pPr>
          </w:p>
          <w:p w14:paraId="153012CC" w14:textId="7FC5E649" w:rsidR="000829F8" w:rsidRPr="00502365" w:rsidRDefault="000829F8">
            <w:pPr>
              <w:rPr>
                <w:sz w:val="20"/>
                <w:szCs w:val="20"/>
              </w:rPr>
            </w:pPr>
          </w:p>
          <w:p w14:paraId="3A72D574" w14:textId="4A2FAB6D" w:rsidR="0035439C" w:rsidRDefault="0035439C" w:rsidP="0060440A">
            <w:pPr>
              <w:rPr>
                <w:sz w:val="20"/>
                <w:szCs w:val="20"/>
              </w:rPr>
            </w:pPr>
          </w:p>
          <w:p w14:paraId="21D054CF" w14:textId="77777777" w:rsidR="000829F8" w:rsidRPr="00502365" w:rsidRDefault="000829F8" w:rsidP="0060440A">
            <w:pPr>
              <w:rPr>
                <w:sz w:val="20"/>
                <w:szCs w:val="20"/>
              </w:rPr>
            </w:pPr>
          </w:p>
          <w:p w14:paraId="4397D9F4" w14:textId="2B91C292" w:rsidR="00361F04" w:rsidRPr="00361F04" w:rsidRDefault="00361F04" w:rsidP="000829F8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14:paraId="1A675430" w14:textId="6D742369" w:rsidR="000D24F7" w:rsidRDefault="000829F8" w:rsidP="000D2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and social Development</w:t>
            </w:r>
          </w:p>
          <w:p w14:paraId="1B7F6556" w14:textId="015F6731" w:rsidR="000829F8" w:rsidRDefault="000829F8" w:rsidP="000D24F7">
            <w:pPr>
              <w:rPr>
                <w:sz w:val="20"/>
                <w:szCs w:val="20"/>
              </w:rPr>
            </w:pPr>
          </w:p>
          <w:p w14:paraId="44067933" w14:textId="0158BB2D" w:rsidR="000829F8" w:rsidRPr="00502365" w:rsidRDefault="000829F8" w:rsidP="000D2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pirate would have </w:t>
            </w:r>
            <w:proofErr w:type="spellStart"/>
            <w:r>
              <w:rPr>
                <w:sz w:val="20"/>
                <w:szCs w:val="20"/>
              </w:rPr>
              <w:t>tp</w:t>
            </w:r>
            <w:proofErr w:type="spellEnd"/>
            <w:r>
              <w:rPr>
                <w:sz w:val="20"/>
                <w:szCs w:val="20"/>
              </w:rPr>
              <w:t xml:space="preserve"> do lots of jobs onboard the ship. Ask a </w:t>
            </w:r>
            <w:proofErr w:type="spellStart"/>
            <w:r>
              <w:rPr>
                <w:sz w:val="20"/>
                <w:szCs w:val="20"/>
              </w:rPr>
              <w:t>ggrown</w:t>
            </w:r>
            <w:proofErr w:type="spellEnd"/>
            <w:r>
              <w:rPr>
                <w:sz w:val="20"/>
                <w:szCs w:val="20"/>
              </w:rPr>
              <w:t xml:space="preserve"> up if you can help with jobs around your home. Make a list of all the jobs you do or draw pictures using JIT in your </w:t>
            </w:r>
            <w:proofErr w:type="spellStart"/>
            <w:r>
              <w:rPr>
                <w:sz w:val="20"/>
                <w:szCs w:val="20"/>
              </w:rPr>
              <w:t>hwb</w:t>
            </w:r>
            <w:proofErr w:type="spellEnd"/>
            <w:r>
              <w:rPr>
                <w:sz w:val="20"/>
                <w:szCs w:val="20"/>
              </w:rPr>
              <w:t xml:space="preserve"> account.</w:t>
            </w:r>
          </w:p>
          <w:p w14:paraId="14CE5189" w14:textId="77777777" w:rsidR="00056D23" w:rsidRPr="00502365" w:rsidRDefault="00056D23" w:rsidP="000D24F7">
            <w:pPr>
              <w:rPr>
                <w:sz w:val="20"/>
                <w:szCs w:val="20"/>
              </w:rPr>
            </w:pPr>
          </w:p>
          <w:p w14:paraId="33913EA8" w14:textId="6B3A3C47" w:rsidR="00056D23" w:rsidRPr="00502365" w:rsidRDefault="00056D23" w:rsidP="000829F8">
            <w:pPr>
              <w:rPr>
                <w:sz w:val="20"/>
                <w:szCs w:val="20"/>
              </w:rPr>
            </w:pPr>
          </w:p>
        </w:tc>
      </w:tr>
      <w:tr w:rsidR="005F58C3" w14:paraId="22CA22EF" w14:textId="77777777" w:rsidTr="005F58C3">
        <w:tc>
          <w:tcPr>
            <w:tcW w:w="3175" w:type="dxa"/>
          </w:tcPr>
          <w:p w14:paraId="63AAC0C0" w14:textId="60B20242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Wellbeing</w:t>
            </w:r>
          </w:p>
          <w:p w14:paraId="23916905" w14:textId="609270BE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 xml:space="preserve">Try a Joe Wicks daily workout </w:t>
            </w:r>
          </w:p>
        </w:tc>
        <w:tc>
          <w:tcPr>
            <w:tcW w:w="3175" w:type="dxa"/>
          </w:tcPr>
          <w:p w14:paraId="1FC97320" w14:textId="3305F3AC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Wellbeing</w:t>
            </w:r>
          </w:p>
          <w:p w14:paraId="5601BA2E" w14:textId="0CC105F9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Try some cosmic yoga</w:t>
            </w:r>
          </w:p>
          <w:p w14:paraId="1C76A64E" w14:textId="1B5056D9" w:rsidR="005F58C3" w:rsidRPr="005F58C3" w:rsidRDefault="009D322C" w:rsidP="005F58C3">
            <w:pPr>
              <w:rPr>
                <w:noProof/>
                <w:sz w:val="24"/>
                <w:szCs w:val="24"/>
              </w:rPr>
            </w:pPr>
            <w:hyperlink r:id="rId16" w:history="1">
              <w:r w:rsidR="005F58C3" w:rsidRPr="005F58C3">
                <w:rPr>
                  <w:rStyle w:val="Hyperlink"/>
                  <w:sz w:val="24"/>
                  <w:szCs w:val="24"/>
                </w:rPr>
                <w:t>https://www.youtube.com/user/CosmicKidsYoga</w:t>
              </w:r>
            </w:hyperlink>
            <w:r w:rsidR="005F58C3" w:rsidRPr="005F5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14:paraId="2764EE00" w14:textId="601D5382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Wellbeing</w:t>
            </w:r>
          </w:p>
          <w:p w14:paraId="0ED6CEBD" w14:textId="640ED096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 xml:space="preserve">Why not try a dance lesson with </w:t>
            </w:r>
            <w:proofErr w:type="spellStart"/>
            <w:r w:rsidRPr="005F58C3">
              <w:rPr>
                <w:sz w:val="24"/>
                <w:szCs w:val="24"/>
              </w:rPr>
              <w:t>Oti</w:t>
            </w:r>
            <w:proofErr w:type="spellEnd"/>
            <w:r w:rsidRPr="005F58C3">
              <w:rPr>
                <w:sz w:val="24"/>
                <w:szCs w:val="24"/>
              </w:rPr>
              <w:t xml:space="preserve"> </w:t>
            </w:r>
            <w:proofErr w:type="spellStart"/>
            <w:r w:rsidRPr="005F58C3">
              <w:rPr>
                <w:sz w:val="24"/>
                <w:szCs w:val="24"/>
              </w:rPr>
              <w:t>Mabuse</w:t>
            </w:r>
            <w:proofErr w:type="spellEnd"/>
            <w:r w:rsidRPr="005F58C3">
              <w:rPr>
                <w:sz w:val="24"/>
                <w:szCs w:val="24"/>
              </w:rPr>
              <w:t xml:space="preserve"> on </w:t>
            </w:r>
            <w:proofErr w:type="spellStart"/>
            <w:r w:rsidRPr="005F58C3">
              <w:rPr>
                <w:sz w:val="24"/>
                <w:szCs w:val="24"/>
              </w:rPr>
              <w:t>youtube</w:t>
            </w:r>
            <w:proofErr w:type="spellEnd"/>
            <w:r w:rsidRPr="005F58C3">
              <w:rPr>
                <w:sz w:val="24"/>
                <w:szCs w:val="24"/>
              </w:rPr>
              <w:t xml:space="preserve"> or </w:t>
            </w:r>
            <w:proofErr w:type="spellStart"/>
            <w:proofErr w:type="gramStart"/>
            <w:r w:rsidRPr="005F58C3">
              <w:rPr>
                <w:sz w:val="24"/>
                <w:szCs w:val="24"/>
              </w:rPr>
              <w:t>facebook</w:t>
            </w:r>
            <w:proofErr w:type="spellEnd"/>
            <w:r w:rsidRPr="005F58C3">
              <w:rPr>
                <w:sz w:val="24"/>
                <w:szCs w:val="24"/>
              </w:rPr>
              <w:t>.</w:t>
            </w:r>
            <w:proofErr w:type="gramEnd"/>
            <w:r w:rsidRPr="005F5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4C7D0C90" w14:textId="1A137293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Wellbeing</w:t>
            </w:r>
          </w:p>
          <w:p w14:paraId="61C5D850" w14:textId="66379D18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 xml:space="preserve">Try out a dough disco with </w:t>
            </w:r>
            <w:proofErr w:type="spellStart"/>
            <w:r w:rsidRPr="005F58C3">
              <w:rPr>
                <w:sz w:val="24"/>
                <w:szCs w:val="24"/>
              </w:rPr>
              <w:t>Shonette</w:t>
            </w:r>
            <w:proofErr w:type="spellEnd"/>
            <w:r w:rsidRPr="005F58C3">
              <w:rPr>
                <w:sz w:val="24"/>
                <w:szCs w:val="24"/>
              </w:rPr>
              <w:t xml:space="preserve"> Bason Wood on twitter or </w:t>
            </w:r>
            <w:proofErr w:type="spellStart"/>
            <w:r w:rsidRPr="005F58C3">
              <w:rPr>
                <w:sz w:val="24"/>
                <w:szCs w:val="24"/>
              </w:rPr>
              <w:t>youtube</w:t>
            </w:r>
            <w:proofErr w:type="spellEnd"/>
            <w:r w:rsidRPr="005F58C3">
              <w:rPr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14:paraId="044915B6" w14:textId="5DA9B651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>Wellbeing</w:t>
            </w:r>
          </w:p>
          <w:p w14:paraId="32EE4776" w14:textId="771F3BE1" w:rsidR="005F58C3" w:rsidRPr="005F58C3" w:rsidRDefault="005F58C3" w:rsidP="005F58C3">
            <w:pPr>
              <w:rPr>
                <w:sz w:val="24"/>
                <w:szCs w:val="24"/>
              </w:rPr>
            </w:pPr>
            <w:r w:rsidRPr="005F58C3">
              <w:rPr>
                <w:sz w:val="24"/>
                <w:szCs w:val="24"/>
              </w:rPr>
              <w:t xml:space="preserve">Start the day with some exercises on </w:t>
            </w:r>
            <w:proofErr w:type="spellStart"/>
            <w:r w:rsidRPr="005F58C3">
              <w:rPr>
                <w:sz w:val="24"/>
                <w:szCs w:val="24"/>
              </w:rPr>
              <w:t>cbeebies</w:t>
            </w:r>
            <w:proofErr w:type="spellEnd"/>
          </w:p>
          <w:p w14:paraId="7E0862FB" w14:textId="7A3857AD" w:rsidR="005F58C3" w:rsidRPr="005F58C3" w:rsidRDefault="009D322C" w:rsidP="005F58C3">
            <w:pPr>
              <w:rPr>
                <w:sz w:val="24"/>
                <w:szCs w:val="24"/>
              </w:rPr>
            </w:pPr>
            <w:hyperlink r:id="rId17" w:history="1">
              <w:r w:rsidR="005F58C3" w:rsidRPr="005F58C3">
                <w:rPr>
                  <w:rStyle w:val="Hyperlink"/>
                  <w:sz w:val="24"/>
                  <w:szCs w:val="24"/>
                </w:rPr>
                <w:t>https://www.bbc.co.uk/cbeebies/grownups/fun-exercises-to-do-at-home-with-kids</w:t>
              </w:r>
            </w:hyperlink>
            <w:r w:rsidR="005F58C3" w:rsidRPr="005F58C3">
              <w:rPr>
                <w:sz w:val="24"/>
                <w:szCs w:val="24"/>
              </w:rPr>
              <w:t xml:space="preserve"> </w:t>
            </w:r>
          </w:p>
        </w:tc>
      </w:tr>
    </w:tbl>
    <w:p w14:paraId="091418CA" w14:textId="77777777" w:rsidR="008427DD" w:rsidRDefault="008427DD" w:rsidP="008427DD">
      <w:pPr>
        <w:rPr>
          <w:sz w:val="28"/>
          <w:szCs w:val="28"/>
        </w:rPr>
      </w:pPr>
    </w:p>
    <w:p w14:paraId="7C10DE32" w14:textId="77777777" w:rsidR="000841CA" w:rsidRDefault="000841CA" w:rsidP="008427DD">
      <w:pPr>
        <w:rPr>
          <w:sz w:val="28"/>
          <w:szCs w:val="28"/>
        </w:rPr>
      </w:pPr>
    </w:p>
    <w:p w14:paraId="78571F12" w14:textId="77777777" w:rsidR="000841CA" w:rsidRDefault="000841CA" w:rsidP="008427DD">
      <w:pPr>
        <w:rPr>
          <w:sz w:val="28"/>
          <w:szCs w:val="28"/>
        </w:rPr>
      </w:pPr>
    </w:p>
    <w:p w14:paraId="300F9453" w14:textId="77777777" w:rsidR="000841CA" w:rsidRDefault="000841CA" w:rsidP="008427DD">
      <w:pPr>
        <w:rPr>
          <w:sz w:val="28"/>
          <w:szCs w:val="28"/>
        </w:rPr>
      </w:pPr>
    </w:p>
    <w:p w14:paraId="6F69A9AF" w14:textId="414FDE4A" w:rsidR="00773646" w:rsidRDefault="00B71AAD" w:rsidP="008427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C2002A">
        <w:rPr>
          <w:sz w:val="28"/>
          <w:szCs w:val="28"/>
        </w:rPr>
        <w:t>andwriting on Monday</w:t>
      </w:r>
      <w:r w:rsidR="008427DD">
        <w:rPr>
          <w:sz w:val="28"/>
          <w:szCs w:val="28"/>
        </w:rPr>
        <w:tab/>
      </w:r>
    </w:p>
    <w:p w14:paraId="6A4DC0D8" w14:textId="76C4C049" w:rsidR="00D91365" w:rsidRDefault="00B71AAD" w:rsidP="00773646">
      <w:pPr>
        <w:rPr>
          <w:rFonts w:ascii="Bradley Hand ITC" w:hAnsi="Bradley Hand ITC"/>
          <w:sz w:val="28"/>
          <w:szCs w:val="28"/>
        </w:rPr>
      </w:pPr>
      <w:r>
        <w:rPr>
          <w:noProof/>
        </w:rPr>
        <w:drawing>
          <wp:inline distT="0" distB="0" distL="0" distR="0" wp14:anchorId="7511A0C2" wp14:editId="7D54696F">
            <wp:extent cx="3739487" cy="4819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0658" cy="483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30C8" w14:textId="1E80E7D6" w:rsidR="00D91365" w:rsidRDefault="00D91365" w:rsidP="00773646">
      <w:pPr>
        <w:rPr>
          <w:sz w:val="28"/>
          <w:szCs w:val="28"/>
        </w:rPr>
      </w:pPr>
    </w:p>
    <w:p w14:paraId="571F6525" w14:textId="728A4365" w:rsidR="009977AC" w:rsidRDefault="00416C0C" w:rsidP="00773646">
      <w:pPr>
        <w:tabs>
          <w:tab w:val="left" w:pos="9495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3D0D580B" wp14:editId="7F56B0DE">
            <wp:simplePos x="0" y="0"/>
            <wp:positionH relativeFrom="margin">
              <wp:align>center</wp:align>
            </wp:positionH>
            <wp:positionV relativeFrom="paragraph">
              <wp:posOffset>-408163</wp:posOffset>
            </wp:positionV>
            <wp:extent cx="9034818" cy="611397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818" cy="611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83D95" w14:textId="076B018F" w:rsidR="009977AC" w:rsidRDefault="009977AC" w:rsidP="00773646">
      <w:pPr>
        <w:tabs>
          <w:tab w:val="left" w:pos="9495"/>
        </w:tabs>
        <w:rPr>
          <w:sz w:val="28"/>
          <w:szCs w:val="28"/>
        </w:rPr>
      </w:pPr>
    </w:p>
    <w:p w14:paraId="037C2FA4" w14:textId="5659C22F" w:rsidR="0018782F" w:rsidRDefault="0018782F" w:rsidP="0018782F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B1195BB" w14:textId="5A244C29" w:rsidR="00E347CE" w:rsidRDefault="00E347CE" w:rsidP="00E347CE">
      <w:pPr>
        <w:rPr>
          <w:sz w:val="28"/>
          <w:szCs w:val="28"/>
        </w:rPr>
      </w:pPr>
    </w:p>
    <w:p w14:paraId="633D4BE0" w14:textId="62583761" w:rsidR="002050EC" w:rsidRDefault="002050EC" w:rsidP="002050EC">
      <w:pPr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B146520" w14:textId="66A2119B" w:rsidR="00FA5676" w:rsidRPr="00FA5676" w:rsidRDefault="00FA5676" w:rsidP="00FA5676">
      <w:pPr>
        <w:rPr>
          <w:sz w:val="28"/>
          <w:szCs w:val="28"/>
        </w:rPr>
      </w:pPr>
    </w:p>
    <w:p w14:paraId="7B674C11" w14:textId="4218F828" w:rsidR="00FA5676" w:rsidRPr="00FA5676" w:rsidRDefault="00FA5676" w:rsidP="00353F9C">
      <w:pPr>
        <w:ind w:firstLine="720"/>
        <w:rPr>
          <w:sz w:val="28"/>
          <w:szCs w:val="28"/>
        </w:rPr>
      </w:pPr>
    </w:p>
    <w:p w14:paraId="1A2D3500" w14:textId="53570E2D" w:rsidR="00FA5676" w:rsidRPr="00FA5676" w:rsidRDefault="00FA5676" w:rsidP="00FA5676">
      <w:pPr>
        <w:rPr>
          <w:sz w:val="28"/>
          <w:szCs w:val="28"/>
        </w:rPr>
      </w:pPr>
    </w:p>
    <w:p w14:paraId="4DC7B1A2" w14:textId="00F6732A" w:rsidR="00FA5676" w:rsidRPr="00FA5676" w:rsidRDefault="00FA5676" w:rsidP="00FA5676">
      <w:pPr>
        <w:rPr>
          <w:sz w:val="28"/>
          <w:szCs w:val="28"/>
        </w:rPr>
      </w:pPr>
    </w:p>
    <w:p w14:paraId="09ACC789" w14:textId="446F8BDE" w:rsidR="00FA5676" w:rsidRPr="00FA5676" w:rsidRDefault="00FA5676" w:rsidP="00FA5676">
      <w:pPr>
        <w:rPr>
          <w:sz w:val="28"/>
          <w:szCs w:val="28"/>
        </w:rPr>
      </w:pPr>
    </w:p>
    <w:p w14:paraId="0655925D" w14:textId="1BDCB954" w:rsidR="00FA5676" w:rsidRPr="00FA5676" w:rsidRDefault="00FA5676" w:rsidP="00FA5676">
      <w:pPr>
        <w:rPr>
          <w:sz w:val="28"/>
          <w:szCs w:val="28"/>
        </w:rPr>
      </w:pPr>
    </w:p>
    <w:p w14:paraId="7DBE8030" w14:textId="1048A5E1" w:rsidR="00FA5676" w:rsidRPr="00FA5676" w:rsidRDefault="00FA5676" w:rsidP="00FA5676">
      <w:pPr>
        <w:rPr>
          <w:sz w:val="28"/>
          <w:szCs w:val="28"/>
        </w:rPr>
      </w:pPr>
    </w:p>
    <w:p w14:paraId="4E1066B4" w14:textId="67EAD075" w:rsidR="00FA5676" w:rsidRDefault="00FA5676" w:rsidP="00FA5676">
      <w:pPr>
        <w:rPr>
          <w:sz w:val="28"/>
          <w:szCs w:val="28"/>
        </w:rPr>
      </w:pPr>
    </w:p>
    <w:p w14:paraId="634C77C0" w14:textId="4B01A0A8" w:rsidR="00FA5676" w:rsidRDefault="008427DD" w:rsidP="00FA5676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187D1AA9" w14:textId="741BA29B" w:rsidR="00416C0C" w:rsidRDefault="00416C0C" w:rsidP="00416C0C">
      <w:pPr>
        <w:rPr>
          <w:sz w:val="28"/>
          <w:szCs w:val="28"/>
        </w:rPr>
      </w:pPr>
    </w:p>
    <w:p w14:paraId="633A1BB4" w14:textId="56BAF41A" w:rsidR="00416C0C" w:rsidRDefault="00416C0C" w:rsidP="00416C0C">
      <w:pPr>
        <w:tabs>
          <w:tab w:val="left" w:pos="35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D337783" w14:textId="7C8145F9" w:rsidR="00416C0C" w:rsidRPr="00416C0C" w:rsidRDefault="00BF6CCE" w:rsidP="00416C0C">
      <w:pPr>
        <w:tabs>
          <w:tab w:val="left" w:pos="3503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06664E08" wp14:editId="772EBA80">
            <wp:simplePos x="0" y="0"/>
            <wp:positionH relativeFrom="margin">
              <wp:posOffset>-272956</wp:posOffset>
            </wp:positionH>
            <wp:positionV relativeFrom="paragraph">
              <wp:posOffset>0</wp:posOffset>
            </wp:positionV>
            <wp:extent cx="9222576" cy="5554639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576" cy="555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C0C" w:rsidRPr="00416C0C" w:rsidSect="009977AC">
      <w:pgSz w:w="16838" w:h="11906" w:orient="landscape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BEB33" w14:textId="77777777" w:rsidR="009D322C" w:rsidRDefault="009D322C" w:rsidP="000264A0">
      <w:pPr>
        <w:spacing w:after="0" w:line="240" w:lineRule="auto"/>
      </w:pPr>
      <w:r>
        <w:separator/>
      </w:r>
    </w:p>
  </w:endnote>
  <w:endnote w:type="continuationSeparator" w:id="0">
    <w:p w14:paraId="0B2F64B9" w14:textId="77777777" w:rsidR="009D322C" w:rsidRDefault="009D322C" w:rsidP="0002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9EBF9" w14:textId="77777777" w:rsidR="009D322C" w:rsidRDefault="009D322C" w:rsidP="000264A0">
      <w:pPr>
        <w:spacing w:after="0" w:line="240" w:lineRule="auto"/>
      </w:pPr>
      <w:r>
        <w:separator/>
      </w:r>
    </w:p>
  </w:footnote>
  <w:footnote w:type="continuationSeparator" w:id="0">
    <w:p w14:paraId="05B02E51" w14:textId="77777777" w:rsidR="009D322C" w:rsidRDefault="009D322C" w:rsidP="0002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10C3"/>
    <w:multiLevelType w:val="hybridMultilevel"/>
    <w:tmpl w:val="3730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2D1E"/>
    <w:multiLevelType w:val="hybridMultilevel"/>
    <w:tmpl w:val="45ECE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C83F2D"/>
    <w:multiLevelType w:val="hybridMultilevel"/>
    <w:tmpl w:val="B82C0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8C"/>
    <w:rsid w:val="000264A0"/>
    <w:rsid w:val="00056D23"/>
    <w:rsid w:val="0006246E"/>
    <w:rsid w:val="00073E3E"/>
    <w:rsid w:val="000829F8"/>
    <w:rsid w:val="000841CA"/>
    <w:rsid w:val="000C4679"/>
    <w:rsid w:val="000C50F4"/>
    <w:rsid w:val="000D24F7"/>
    <w:rsid w:val="0010496D"/>
    <w:rsid w:val="00156144"/>
    <w:rsid w:val="00170847"/>
    <w:rsid w:val="0018782F"/>
    <w:rsid w:val="001C16F0"/>
    <w:rsid w:val="001F4CC6"/>
    <w:rsid w:val="002050EC"/>
    <w:rsid w:val="00212C46"/>
    <w:rsid w:val="00230D66"/>
    <w:rsid w:val="00284B71"/>
    <w:rsid w:val="00284F6E"/>
    <w:rsid w:val="00293387"/>
    <w:rsid w:val="002943CA"/>
    <w:rsid w:val="00295DE9"/>
    <w:rsid w:val="00297FF8"/>
    <w:rsid w:val="002C202B"/>
    <w:rsid w:val="002C2B8D"/>
    <w:rsid w:val="00301357"/>
    <w:rsid w:val="003016EB"/>
    <w:rsid w:val="00317BC3"/>
    <w:rsid w:val="00332022"/>
    <w:rsid w:val="00353F9C"/>
    <w:rsid w:val="0035439C"/>
    <w:rsid w:val="00361F04"/>
    <w:rsid w:val="00366AA9"/>
    <w:rsid w:val="003A40E7"/>
    <w:rsid w:val="003B6301"/>
    <w:rsid w:val="003D0634"/>
    <w:rsid w:val="003D6F41"/>
    <w:rsid w:val="00416C0C"/>
    <w:rsid w:val="004853E1"/>
    <w:rsid w:val="004B200B"/>
    <w:rsid w:val="004D140E"/>
    <w:rsid w:val="004D202D"/>
    <w:rsid w:val="00502365"/>
    <w:rsid w:val="00510021"/>
    <w:rsid w:val="00510D96"/>
    <w:rsid w:val="0051485A"/>
    <w:rsid w:val="00544BCA"/>
    <w:rsid w:val="005B1F75"/>
    <w:rsid w:val="005D5976"/>
    <w:rsid w:val="005E1D50"/>
    <w:rsid w:val="005F58C3"/>
    <w:rsid w:val="0060440A"/>
    <w:rsid w:val="0065522F"/>
    <w:rsid w:val="00693121"/>
    <w:rsid w:val="006A0AAA"/>
    <w:rsid w:val="006B2F23"/>
    <w:rsid w:val="006C71B4"/>
    <w:rsid w:val="00773646"/>
    <w:rsid w:val="007779B4"/>
    <w:rsid w:val="00785832"/>
    <w:rsid w:val="007C6133"/>
    <w:rsid w:val="007C6F3E"/>
    <w:rsid w:val="007D1168"/>
    <w:rsid w:val="007F75BC"/>
    <w:rsid w:val="00821B68"/>
    <w:rsid w:val="008427DD"/>
    <w:rsid w:val="00884B94"/>
    <w:rsid w:val="008B00DD"/>
    <w:rsid w:val="00926626"/>
    <w:rsid w:val="00936126"/>
    <w:rsid w:val="00950EDC"/>
    <w:rsid w:val="00960128"/>
    <w:rsid w:val="009625AE"/>
    <w:rsid w:val="009977AC"/>
    <w:rsid w:val="009A5EA5"/>
    <w:rsid w:val="009B6DFA"/>
    <w:rsid w:val="009D322C"/>
    <w:rsid w:val="00A30546"/>
    <w:rsid w:val="00A322E7"/>
    <w:rsid w:val="00A3608C"/>
    <w:rsid w:val="00A76031"/>
    <w:rsid w:val="00AE79F9"/>
    <w:rsid w:val="00B02F3A"/>
    <w:rsid w:val="00B23633"/>
    <w:rsid w:val="00B37941"/>
    <w:rsid w:val="00B71AAD"/>
    <w:rsid w:val="00B94C6C"/>
    <w:rsid w:val="00BA0326"/>
    <w:rsid w:val="00BE54AA"/>
    <w:rsid w:val="00BF6CCE"/>
    <w:rsid w:val="00C00313"/>
    <w:rsid w:val="00C2002A"/>
    <w:rsid w:val="00C40CDB"/>
    <w:rsid w:val="00CB2120"/>
    <w:rsid w:val="00CB4060"/>
    <w:rsid w:val="00CC029B"/>
    <w:rsid w:val="00CD0235"/>
    <w:rsid w:val="00CD1449"/>
    <w:rsid w:val="00CD5FD7"/>
    <w:rsid w:val="00CE1976"/>
    <w:rsid w:val="00CE3DBD"/>
    <w:rsid w:val="00CF0A0B"/>
    <w:rsid w:val="00D91365"/>
    <w:rsid w:val="00D917D8"/>
    <w:rsid w:val="00DA7CED"/>
    <w:rsid w:val="00DB3109"/>
    <w:rsid w:val="00DD7486"/>
    <w:rsid w:val="00DF083B"/>
    <w:rsid w:val="00E2147A"/>
    <w:rsid w:val="00E347CE"/>
    <w:rsid w:val="00E36296"/>
    <w:rsid w:val="00E84515"/>
    <w:rsid w:val="00EC2D68"/>
    <w:rsid w:val="00F72FC2"/>
    <w:rsid w:val="00F778D6"/>
    <w:rsid w:val="00F941EC"/>
    <w:rsid w:val="00FA02B2"/>
    <w:rsid w:val="00FA5676"/>
    <w:rsid w:val="00FE2CA4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1B52"/>
  <w15:chartTrackingRefBased/>
  <w15:docId w15:val="{9A9B7C5C-2F61-4F0B-88F9-D012E4E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B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63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A0"/>
  </w:style>
  <w:style w:type="paragraph" w:styleId="Footer">
    <w:name w:val="footer"/>
    <w:basedOn w:val="Normal"/>
    <w:link w:val="FooterChar"/>
    <w:uiPriority w:val="99"/>
    <w:unhideWhenUsed/>
    <w:rsid w:val="00026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3OnMZt7RpM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d8_Y1bEzA8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bbc.co.uk/cbeebies/grownups/fun-exercises-to-do-at-home-with-k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CosmicKidsYoga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RS7IzU2VJI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Chichester</dc:creator>
  <cp:keywords/>
  <dc:description/>
  <cp:lastModifiedBy>Emma Chichester</cp:lastModifiedBy>
  <cp:revision>6</cp:revision>
  <dcterms:created xsi:type="dcterms:W3CDTF">2020-06-04T12:16:00Z</dcterms:created>
  <dcterms:modified xsi:type="dcterms:W3CDTF">2020-06-05T21:17:00Z</dcterms:modified>
</cp:coreProperties>
</file>